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89" w:rsidRPr="00042CF0" w:rsidRDefault="00B80589" w:rsidP="00B80589">
      <w:pPr>
        <w:spacing w:line="223" w:lineRule="auto"/>
        <w:rPr>
          <w:b/>
          <w:i/>
          <w:sz w:val="22"/>
          <w:szCs w:val="22"/>
          <w:lang w:eastAsia="en-US"/>
        </w:rPr>
      </w:pPr>
      <w:bookmarkStart w:id="0" w:name="_GoBack"/>
      <w:bookmarkEnd w:id="0"/>
      <w:r w:rsidRPr="00042CF0">
        <w:rPr>
          <w:b/>
          <w:i/>
          <w:sz w:val="22"/>
          <w:szCs w:val="22"/>
          <w:lang w:eastAsia="en-US"/>
        </w:rPr>
        <w:t>Отчет</w:t>
      </w:r>
    </w:p>
    <w:p w:rsidR="00B80589" w:rsidRPr="00042CF0" w:rsidRDefault="00B80589" w:rsidP="00B80589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 деятельности кафедры «</w:t>
      </w:r>
      <w:r w:rsidR="00102CD6">
        <w:rPr>
          <w:b/>
          <w:i/>
          <w:sz w:val="22"/>
          <w:szCs w:val="22"/>
        </w:rPr>
        <w:t>Стоматология</w:t>
      </w:r>
      <w:r w:rsidRPr="00042CF0">
        <w:rPr>
          <w:b/>
          <w:i/>
          <w:sz w:val="22"/>
          <w:szCs w:val="22"/>
          <w:lang w:eastAsia="en-US"/>
        </w:rPr>
        <w:t xml:space="preserve">» </w:t>
      </w:r>
    </w:p>
    <w:p w:rsidR="00B80589" w:rsidRPr="00042CF0" w:rsidRDefault="00B80589" w:rsidP="00B80589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B80589" w:rsidRPr="00042CF0" w:rsidRDefault="00102CD6" w:rsidP="00B80589">
      <w:pPr>
        <w:spacing w:line="223" w:lineRule="auto"/>
        <w:rPr>
          <w:b/>
          <w:i/>
          <w:sz w:val="22"/>
          <w:szCs w:val="22"/>
          <w:lang w:eastAsia="en-US"/>
        </w:rPr>
      </w:pPr>
      <w:proofErr w:type="spellStart"/>
      <w:r>
        <w:rPr>
          <w:b/>
          <w:i/>
          <w:lang w:eastAsia="en-US"/>
        </w:rPr>
        <w:t>Зюлькиной</w:t>
      </w:r>
      <w:proofErr w:type="spellEnd"/>
      <w:r>
        <w:rPr>
          <w:b/>
          <w:i/>
          <w:lang w:eastAsia="en-US"/>
        </w:rPr>
        <w:t xml:space="preserve"> Ларисы Алексеевны</w:t>
      </w:r>
    </w:p>
    <w:p w:rsidR="00B80589" w:rsidRPr="00042CF0" w:rsidRDefault="00B80589" w:rsidP="00B80589">
      <w:pPr>
        <w:spacing w:line="223" w:lineRule="auto"/>
        <w:rPr>
          <w:i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B80589" w:rsidRPr="00042CF0" w:rsidTr="00C73305">
        <w:trPr>
          <w:trHeight w:val="373"/>
        </w:trPr>
        <w:tc>
          <w:tcPr>
            <w:tcW w:w="709" w:type="dxa"/>
            <w:vMerge w:val="restart"/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rPr>
                <w:b/>
                <w:i/>
              </w:rPr>
            </w:pPr>
            <w:r w:rsidRPr="00042CF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rPr>
                <w:b/>
                <w:i/>
              </w:rPr>
            </w:pPr>
            <w:r w:rsidRPr="00042CF0">
              <w:rPr>
                <w:b/>
                <w:i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54" w:type="dxa"/>
            <w:gridSpan w:val="2"/>
            <w:vAlign w:val="center"/>
          </w:tcPr>
          <w:p w:rsidR="00B80589" w:rsidRPr="00042CF0" w:rsidRDefault="00B80589" w:rsidP="00C73305">
            <w:r w:rsidRPr="00042CF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54" w:type="dxa"/>
            <w:gridSpan w:val="2"/>
            <w:vAlign w:val="center"/>
          </w:tcPr>
          <w:p w:rsidR="00B80589" w:rsidRPr="00042CF0" w:rsidRDefault="00B80589" w:rsidP="00C73305">
            <w:pPr>
              <w:rPr>
                <w:b/>
              </w:rPr>
            </w:pPr>
            <w:r w:rsidRPr="00042CF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54" w:type="dxa"/>
            <w:gridSpan w:val="2"/>
            <w:vAlign w:val="center"/>
          </w:tcPr>
          <w:p w:rsidR="00B80589" w:rsidRPr="00042CF0" w:rsidRDefault="00B80589" w:rsidP="00C73305">
            <w:r w:rsidRPr="00042CF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54" w:type="dxa"/>
            <w:gridSpan w:val="2"/>
            <w:vAlign w:val="center"/>
          </w:tcPr>
          <w:p w:rsidR="00B80589" w:rsidRPr="00042CF0" w:rsidRDefault="00B80589" w:rsidP="00C73305">
            <w:r w:rsidRPr="00042CF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54" w:type="dxa"/>
            <w:gridSpan w:val="2"/>
            <w:vAlign w:val="center"/>
          </w:tcPr>
          <w:p w:rsidR="00B80589" w:rsidRPr="00042CF0" w:rsidRDefault="00B80589" w:rsidP="00C73305">
            <w:r w:rsidRPr="00042CF0">
              <w:rPr>
                <w:b/>
                <w:sz w:val="22"/>
                <w:szCs w:val="22"/>
              </w:rPr>
              <w:t>2022</w:t>
            </w:r>
          </w:p>
        </w:tc>
      </w:tr>
      <w:tr w:rsidR="00B80589" w:rsidRPr="00042CF0" w:rsidTr="00C73305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rPr>
                <w:b/>
                <w:i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80589" w:rsidRPr="00042CF0" w:rsidRDefault="00B80589" w:rsidP="00C73305">
            <w:pPr>
              <w:widowControl w:val="0"/>
              <w:spacing w:line="223" w:lineRule="auto"/>
              <w:rPr>
                <w:b/>
                <w:i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B80589" w:rsidRPr="00042CF0" w:rsidRDefault="00B80589" w:rsidP="00C73305">
            <w:pPr>
              <w:widowControl w:val="0"/>
              <w:spacing w:line="223" w:lineRule="auto"/>
              <w:ind w:left="-108" w:right="-108"/>
            </w:pPr>
            <w:r w:rsidRPr="00042CF0">
              <w:rPr>
                <w:sz w:val="22"/>
                <w:szCs w:val="22"/>
              </w:rPr>
              <w:t>факт</w:t>
            </w:r>
          </w:p>
        </w:tc>
      </w:tr>
      <w:tr w:rsidR="007E2439" w:rsidRPr="00042CF0" w:rsidTr="00C73305">
        <w:trPr>
          <w:trHeight w:val="276"/>
        </w:trPr>
        <w:tc>
          <w:tcPr>
            <w:tcW w:w="709" w:type="dxa"/>
            <w:vAlign w:val="center"/>
          </w:tcPr>
          <w:p w:rsidR="007E2439" w:rsidRPr="00042CF0" w:rsidRDefault="007E2439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E2439" w:rsidRPr="00042CF0" w:rsidRDefault="007E2439" w:rsidP="00C73305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22,75/34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DB74F1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22,75/34</w:t>
            </w:r>
          </w:p>
        </w:tc>
        <w:tc>
          <w:tcPr>
            <w:tcW w:w="627" w:type="dxa"/>
            <w:vAlign w:val="center"/>
          </w:tcPr>
          <w:p w:rsidR="007E2439" w:rsidRDefault="007E2439" w:rsidP="00C73305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26,5/</w:t>
            </w:r>
          </w:p>
          <w:p w:rsidR="007E2439" w:rsidRPr="00042CF0" w:rsidRDefault="007E2439" w:rsidP="00C73305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27" w:type="dxa"/>
            <w:vAlign w:val="center"/>
          </w:tcPr>
          <w:p w:rsidR="007E2439" w:rsidRDefault="007E2439" w:rsidP="00DB74F1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26,5/</w:t>
            </w:r>
          </w:p>
          <w:p w:rsidR="007E2439" w:rsidRPr="00042CF0" w:rsidRDefault="007E2439" w:rsidP="00DB74F1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25,25/31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DB74F1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25,25/31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26/32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DB74F1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26/32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27,25/32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DB74F1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27,25/32</w:t>
            </w:r>
          </w:p>
        </w:tc>
      </w:tr>
      <w:tr w:rsidR="004D4885" w:rsidRPr="00042CF0" w:rsidTr="00C73305">
        <w:trPr>
          <w:trHeight w:val="276"/>
        </w:trPr>
        <w:tc>
          <w:tcPr>
            <w:tcW w:w="709" w:type="dxa"/>
            <w:vAlign w:val="center"/>
          </w:tcPr>
          <w:p w:rsidR="004D4885" w:rsidRPr="00042CF0" w:rsidRDefault="004D4885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D4885" w:rsidRPr="00042CF0" w:rsidRDefault="004D4885" w:rsidP="00C73305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042CF0">
              <w:rPr>
                <w:sz w:val="20"/>
                <w:szCs w:val="20"/>
              </w:rPr>
              <w:t>реализуемых</w:t>
            </w:r>
            <w:proofErr w:type="gramEnd"/>
            <w:r w:rsidRPr="00042CF0">
              <w:rPr>
                <w:sz w:val="20"/>
                <w:szCs w:val="20"/>
              </w:rPr>
              <w:t xml:space="preserve"> ОПОП ВО, ед.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4D4885" w:rsidRPr="00042CF0" w:rsidRDefault="004D488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E2439" w:rsidRPr="00042CF0" w:rsidTr="00C73305">
        <w:trPr>
          <w:trHeight w:val="276"/>
        </w:trPr>
        <w:tc>
          <w:tcPr>
            <w:tcW w:w="709" w:type="dxa"/>
            <w:vAlign w:val="center"/>
          </w:tcPr>
          <w:p w:rsidR="007E2439" w:rsidRPr="00042CF0" w:rsidRDefault="007E2439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E2439" w:rsidRPr="00042CF0" w:rsidRDefault="007E2439" w:rsidP="00C73305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042CF0">
              <w:rPr>
                <w:rFonts w:eastAsia="Calibri"/>
                <w:sz w:val="20"/>
                <w:szCs w:val="20"/>
                <w:lang w:eastAsia="en-US"/>
              </w:rPr>
              <w:t>разработанных</w:t>
            </w:r>
            <w:proofErr w:type="gramEnd"/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 преподавателями онлайн-курсов    1-й / 2-й категории, ед.</w:t>
            </w:r>
          </w:p>
        </w:tc>
        <w:tc>
          <w:tcPr>
            <w:tcW w:w="627" w:type="dxa"/>
            <w:vAlign w:val="center"/>
          </w:tcPr>
          <w:p w:rsidR="007E2439" w:rsidRPr="00C931CD" w:rsidRDefault="00C931CD" w:rsidP="00C73305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C931CD" w:rsidRDefault="00C931CD" w:rsidP="00C73305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C931CD" w:rsidRDefault="00C931CD" w:rsidP="00C73305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C931CD" w:rsidRDefault="00C931CD" w:rsidP="00C73305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C931CD" w:rsidRDefault="00C931CD" w:rsidP="00C73305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C931CD" w:rsidRDefault="00C931CD" w:rsidP="00C73305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C931CD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-/7</w:t>
            </w:r>
          </w:p>
        </w:tc>
        <w:tc>
          <w:tcPr>
            <w:tcW w:w="627" w:type="dxa"/>
            <w:vAlign w:val="center"/>
          </w:tcPr>
          <w:p w:rsidR="007E2439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</w:t>
            </w:r>
            <w:r w:rsidR="00C141A0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7E2439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141A0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7E2439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141A0">
              <w:rPr>
                <w:sz w:val="20"/>
                <w:szCs w:val="20"/>
              </w:rPr>
              <w:t>5</w:t>
            </w:r>
          </w:p>
        </w:tc>
      </w:tr>
      <w:tr w:rsidR="007E2439" w:rsidRPr="00042CF0" w:rsidTr="00C73305">
        <w:trPr>
          <w:trHeight w:val="276"/>
        </w:trPr>
        <w:tc>
          <w:tcPr>
            <w:tcW w:w="709" w:type="dxa"/>
            <w:vAlign w:val="center"/>
          </w:tcPr>
          <w:p w:rsidR="007E2439" w:rsidRPr="00042CF0" w:rsidRDefault="007E2439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E2439" w:rsidRPr="00042CF0" w:rsidRDefault="007E2439" w:rsidP="00C73305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Доля ППС, </w:t>
            </w:r>
            <w:proofErr w:type="gramStart"/>
            <w:r w:rsidRPr="00042CF0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042CF0">
              <w:rPr>
                <w:sz w:val="20"/>
                <w:szCs w:val="20"/>
                <w:lang w:eastAsia="en-US"/>
              </w:rPr>
              <w:t xml:space="preserve"> учёную степень, %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E5375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7" w:type="dxa"/>
            <w:vAlign w:val="center"/>
          </w:tcPr>
          <w:p w:rsidR="007E2439" w:rsidRPr="00042CF0" w:rsidRDefault="00EE537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EE5375" w:rsidRPr="00042CF0" w:rsidTr="00C73305">
        <w:trPr>
          <w:trHeight w:val="276"/>
        </w:trPr>
        <w:tc>
          <w:tcPr>
            <w:tcW w:w="709" w:type="dxa"/>
            <w:vAlign w:val="center"/>
          </w:tcPr>
          <w:p w:rsidR="00EE5375" w:rsidRPr="00042CF0" w:rsidRDefault="00EE5375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E5375" w:rsidRPr="00042CF0" w:rsidRDefault="00EE5375" w:rsidP="00C73305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627" w:type="dxa"/>
            <w:vAlign w:val="center"/>
          </w:tcPr>
          <w:p w:rsidR="00EE5375" w:rsidRPr="00042CF0" w:rsidRDefault="00EE537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EE5375" w:rsidRPr="00042CF0" w:rsidRDefault="00EE537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EE5375" w:rsidRPr="00042CF0" w:rsidRDefault="00EE5375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EE5375" w:rsidRPr="00042CF0" w:rsidRDefault="00EE5375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EE5375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7" w:type="dxa"/>
            <w:vAlign w:val="center"/>
          </w:tcPr>
          <w:p w:rsidR="00EE5375" w:rsidRPr="00042CF0" w:rsidRDefault="00BD5417" w:rsidP="00BD541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7" w:type="dxa"/>
            <w:vAlign w:val="center"/>
          </w:tcPr>
          <w:p w:rsidR="00EE5375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7" w:type="dxa"/>
            <w:vAlign w:val="center"/>
          </w:tcPr>
          <w:p w:rsidR="00EE5375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7" w:type="dxa"/>
            <w:vAlign w:val="center"/>
          </w:tcPr>
          <w:p w:rsidR="00EE5375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7" w:type="dxa"/>
            <w:vAlign w:val="center"/>
          </w:tcPr>
          <w:p w:rsidR="00EE5375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7E2439" w:rsidRPr="00042CF0" w:rsidTr="00C73305">
        <w:trPr>
          <w:trHeight w:val="562"/>
        </w:trPr>
        <w:tc>
          <w:tcPr>
            <w:tcW w:w="709" w:type="dxa"/>
            <w:vMerge w:val="restart"/>
            <w:vAlign w:val="center"/>
          </w:tcPr>
          <w:p w:rsidR="007E2439" w:rsidRPr="00042CF0" w:rsidRDefault="007E2439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E2439" w:rsidRPr="00042CF0" w:rsidRDefault="007E2439" w:rsidP="00C73305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E2439" w:rsidRPr="00042CF0" w:rsidRDefault="007E2439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7E2439" w:rsidRPr="00042CF0" w:rsidTr="00C73305">
        <w:trPr>
          <w:trHeight w:val="276"/>
        </w:trPr>
        <w:tc>
          <w:tcPr>
            <w:tcW w:w="709" w:type="dxa"/>
            <w:vMerge/>
            <w:vAlign w:val="center"/>
          </w:tcPr>
          <w:p w:rsidR="007E2439" w:rsidRPr="00042CF0" w:rsidRDefault="007E2439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E2439" w:rsidRPr="00042CF0" w:rsidRDefault="007E2439" w:rsidP="00C73305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7E2439" w:rsidRPr="00042CF0" w:rsidRDefault="00BD5417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</w:tr>
      <w:tr w:rsidR="00894D2B" w:rsidRPr="00042CF0" w:rsidTr="00C73305">
        <w:trPr>
          <w:trHeight w:val="404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- ординаторов 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</w:t>
            </w:r>
            <w:proofErr w:type="gramStart"/>
            <w:r w:rsidRPr="00042CF0">
              <w:rPr>
                <w:spacing w:val="-6"/>
                <w:sz w:val="20"/>
                <w:szCs w:val="20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042CF0">
              <w:rPr>
                <w:spacing w:val="-6"/>
                <w:sz w:val="20"/>
                <w:szCs w:val="20"/>
              </w:rPr>
              <w:t xml:space="preserve"> обучающихся, %</w:t>
            </w:r>
          </w:p>
        </w:tc>
        <w:tc>
          <w:tcPr>
            <w:tcW w:w="6270" w:type="dxa"/>
            <w:gridSpan w:val="10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6270" w:type="dxa"/>
            <w:gridSpan w:val="10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</w:t>
            </w:r>
            <w:proofErr w:type="gramStart"/>
            <w:r w:rsidRPr="00042CF0">
              <w:rPr>
                <w:spacing w:val="-6"/>
                <w:sz w:val="20"/>
                <w:szCs w:val="20"/>
              </w:rPr>
              <w:t>ВО</w:t>
            </w:r>
            <w:proofErr w:type="gramEnd"/>
            <w:r w:rsidRPr="00042CF0">
              <w:rPr>
                <w:spacing w:val="-6"/>
                <w:sz w:val="20"/>
                <w:szCs w:val="20"/>
              </w:rPr>
              <w:t xml:space="preserve">, </w:t>
            </w:r>
            <w:r w:rsidRPr="00042CF0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6270" w:type="dxa"/>
            <w:gridSpan w:val="10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042CF0">
              <w:rPr>
                <w:spacing w:val="-8"/>
                <w:sz w:val="20"/>
                <w:szCs w:val="20"/>
              </w:rPr>
              <w:t xml:space="preserve">программам </w:t>
            </w:r>
            <w:proofErr w:type="gramStart"/>
            <w:r w:rsidRPr="00042CF0">
              <w:rPr>
                <w:spacing w:val="-8"/>
                <w:sz w:val="20"/>
                <w:szCs w:val="20"/>
              </w:rPr>
              <w:t>ВО</w:t>
            </w:r>
            <w:proofErr w:type="gramEnd"/>
            <w:r w:rsidRPr="00042CF0">
              <w:rPr>
                <w:spacing w:val="-8"/>
                <w:sz w:val="20"/>
                <w:szCs w:val="20"/>
              </w:rPr>
              <w:t xml:space="preserve"> </w:t>
            </w:r>
            <w:r w:rsidRPr="00042CF0">
              <w:rPr>
                <w:spacing w:val="-6"/>
                <w:sz w:val="20"/>
                <w:szCs w:val="20"/>
              </w:rPr>
              <w:t>(очная форма)</w:t>
            </w:r>
            <w:r w:rsidRPr="00042CF0">
              <w:rPr>
                <w:sz w:val="20"/>
                <w:szCs w:val="20"/>
              </w:rPr>
              <w:t>, %</w:t>
            </w:r>
          </w:p>
        </w:tc>
        <w:tc>
          <w:tcPr>
            <w:tcW w:w="6270" w:type="dxa"/>
            <w:gridSpan w:val="10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042CF0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4D2B" w:rsidRPr="00042CF0" w:rsidTr="00E76A64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jc w:val="both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Объем средств, привлеченных за счет реализации дополнительных профессиональных программ в отчетном периоде, тыс. руб.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rPr>
                <w:sz w:val="20"/>
                <w:szCs w:val="20"/>
              </w:rPr>
            </w:pPr>
            <w:r w:rsidRPr="00E76A64">
              <w:rPr>
                <w:sz w:val="20"/>
                <w:szCs w:val="20"/>
              </w:rPr>
              <w:t>5216 тыс.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A64">
              <w:rPr>
                <w:rFonts w:ascii="Times New Roman" w:hAnsi="Times New Roman"/>
                <w:sz w:val="20"/>
                <w:szCs w:val="20"/>
                <w:lang w:eastAsia="ru-RU"/>
              </w:rPr>
              <w:t>3657 тыс.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</w:tcPr>
          <w:p w:rsidR="00894D2B" w:rsidRDefault="00894D2B" w:rsidP="00E76A64">
            <w:pPr>
              <w:rPr>
                <w:sz w:val="20"/>
              </w:rPr>
            </w:pPr>
            <w:r w:rsidRPr="00E76A64">
              <w:rPr>
                <w:sz w:val="20"/>
              </w:rPr>
              <w:t>4223</w:t>
            </w:r>
          </w:p>
          <w:p w:rsidR="00894D2B" w:rsidRPr="00E76A64" w:rsidRDefault="00894D2B" w:rsidP="00E76A64">
            <w:pPr>
              <w:rPr>
                <w:sz w:val="20"/>
              </w:rPr>
            </w:pPr>
            <w:r>
              <w:rPr>
                <w:sz w:val="20"/>
              </w:rPr>
              <w:t>тыс.</w:t>
            </w:r>
            <w:r w:rsidRPr="00E76A64">
              <w:rPr>
                <w:sz w:val="20"/>
              </w:rPr>
              <w:t xml:space="preserve"> 140</w:t>
            </w:r>
            <w:r>
              <w:rPr>
                <w:sz w:val="20"/>
              </w:rPr>
              <w:t xml:space="preserve"> руб.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632 тыс.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</w:tcPr>
          <w:p w:rsidR="00894D2B" w:rsidRPr="00E76A64" w:rsidRDefault="00894D2B" w:rsidP="00E76A6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1066 тыс.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042CF0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627" w:type="dxa"/>
            <w:vAlign w:val="center"/>
          </w:tcPr>
          <w:p w:rsidR="00894D2B" w:rsidRPr="00894D2B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4D2B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894D2B" w:rsidRPr="00894D2B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4D2B">
              <w:rPr>
                <w:sz w:val="20"/>
                <w:szCs w:val="20"/>
              </w:rPr>
              <w:t>96</w:t>
            </w:r>
          </w:p>
        </w:tc>
        <w:tc>
          <w:tcPr>
            <w:tcW w:w="627" w:type="dxa"/>
            <w:vAlign w:val="center"/>
          </w:tcPr>
          <w:p w:rsidR="00894D2B" w:rsidRPr="00894D2B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4D2B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894D2B" w:rsidRPr="00894D2B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4D2B">
              <w:rPr>
                <w:sz w:val="20"/>
                <w:szCs w:val="20"/>
              </w:rPr>
              <w:t>84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E76A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 xml:space="preserve">Объем средств, привлеченных кафедрой на проведение научных </w:t>
            </w:r>
            <w:r w:rsidRPr="00042CF0">
              <w:rPr>
                <w:sz w:val="20"/>
                <w:szCs w:val="20"/>
                <w:shd w:val="clear" w:color="auto" w:fill="FFFFFF"/>
              </w:rPr>
              <w:lastRenderedPageBreak/>
              <w:t xml:space="preserve">конференций, </w:t>
            </w:r>
            <w:proofErr w:type="spellStart"/>
            <w:r w:rsidRPr="00042CF0">
              <w:rPr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042CF0">
              <w:rPr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042CF0">
              <w:rPr>
                <w:sz w:val="20"/>
                <w:szCs w:val="20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Merge w:val="restart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042CF0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894D2B" w:rsidRPr="00042CF0" w:rsidTr="00C73305">
        <w:trPr>
          <w:trHeight w:val="20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94D2B" w:rsidRPr="00042CF0" w:rsidRDefault="00894D2B" w:rsidP="00C73305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4D2B" w:rsidRPr="00042CF0" w:rsidTr="00C73305">
        <w:trPr>
          <w:trHeight w:val="20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94D2B" w:rsidRPr="00042CF0" w:rsidRDefault="00894D2B" w:rsidP="00C73305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ядро</w:t>
            </w:r>
            <w:r w:rsidRPr="00042CF0">
              <w:rPr>
                <w:sz w:val="20"/>
                <w:szCs w:val="20"/>
                <w:lang w:val="en-US" w:eastAsia="en-US"/>
              </w:rPr>
              <w:t xml:space="preserve"> </w:t>
            </w:r>
            <w:r w:rsidRPr="00042CF0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4D2B" w:rsidRPr="00E76A64" w:rsidTr="00C73305">
        <w:trPr>
          <w:trHeight w:val="20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94D2B" w:rsidRPr="00042CF0" w:rsidRDefault="00894D2B" w:rsidP="00C73305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042CF0">
              <w:rPr>
                <w:sz w:val="20"/>
                <w:szCs w:val="20"/>
                <w:lang w:eastAsia="en-US"/>
              </w:rPr>
              <w:t>С</w:t>
            </w:r>
            <w:r w:rsidRPr="00042CF0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1F4DC8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4D2B" w:rsidRPr="00042CF0" w:rsidTr="00C73305">
        <w:trPr>
          <w:trHeight w:val="20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894D2B" w:rsidRPr="00042CF0" w:rsidRDefault="00894D2B" w:rsidP="00C73305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42CF0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4D2B" w:rsidRPr="00042CF0" w:rsidTr="00C73305">
        <w:trPr>
          <w:trHeight w:val="20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94D2B" w:rsidRPr="00042CF0" w:rsidRDefault="00894D2B" w:rsidP="00C73305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42CF0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, </w:t>
            </w:r>
            <w:r w:rsidRPr="00042CF0">
              <w:rPr>
                <w:sz w:val="20"/>
                <w:szCs w:val="20"/>
                <w:lang w:val="en-US" w:eastAsia="en-US"/>
              </w:rPr>
              <w:t>INSPIRE</w:t>
            </w:r>
            <w:r w:rsidRPr="00042CF0">
              <w:rPr>
                <w:sz w:val="20"/>
                <w:szCs w:val="20"/>
                <w:lang w:eastAsia="en-US"/>
              </w:rPr>
              <w:t xml:space="preserve">,  </w:t>
            </w:r>
            <w:r w:rsidRPr="00042CF0">
              <w:rPr>
                <w:sz w:val="20"/>
                <w:szCs w:val="20"/>
                <w:lang w:val="en-US" w:eastAsia="en-US"/>
              </w:rPr>
              <w:t>DBLP</w:t>
            </w:r>
            <w:r w:rsidRPr="00042CF0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4D2B" w:rsidRPr="00042CF0" w:rsidTr="00C73305">
        <w:trPr>
          <w:trHeight w:val="20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94D2B" w:rsidRPr="00042CF0" w:rsidRDefault="00894D2B" w:rsidP="00C73305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4D2B" w:rsidRPr="00042CF0" w:rsidTr="00C73305">
        <w:trPr>
          <w:trHeight w:val="20"/>
        </w:trPr>
        <w:tc>
          <w:tcPr>
            <w:tcW w:w="709" w:type="dxa"/>
            <w:vMerge w:val="restart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4D2B" w:rsidRPr="00042CF0" w:rsidTr="00C73305">
        <w:trPr>
          <w:trHeight w:val="247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jc w:val="righ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894D2B" w:rsidRPr="00042CF0" w:rsidTr="00C73305">
        <w:trPr>
          <w:trHeight w:val="247"/>
        </w:trPr>
        <w:tc>
          <w:tcPr>
            <w:tcW w:w="709" w:type="dxa"/>
            <w:vMerge w:val="restart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4D2B" w:rsidRPr="00042CF0" w:rsidTr="00C73305">
        <w:trPr>
          <w:trHeight w:val="247"/>
        </w:trPr>
        <w:tc>
          <w:tcPr>
            <w:tcW w:w="709" w:type="dxa"/>
            <w:vMerge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042CF0" w:rsidRDefault="00894D2B" w:rsidP="00C73305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DB74F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3/-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4D2B" w:rsidRPr="009D4DD5" w:rsidRDefault="00894D2B" w:rsidP="00C73305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9D4DD5">
              <w:rPr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627" w:type="dxa"/>
            <w:vAlign w:val="center"/>
          </w:tcPr>
          <w:p w:rsidR="00894D2B" w:rsidRPr="00894D2B" w:rsidRDefault="00894D2B" w:rsidP="00894D2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/-/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894D2B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/-/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2/-/1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2/-/1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2/-/-</w:t>
            </w:r>
          </w:p>
        </w:tc>
        <w:tc>
          <w:tcPr>
            <w:tcW w:w="627" w:type="dxa"/>
            <w:vAlign w:val="center"/>
          </w:tcPr>
          <w:p w:rsidR="00894D2B" w:rsidRPr="00042CF0" w:rsidRDefault="00894D2B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2/-/-</w:t>
            </w:r>
          </w:p>
        </w:tc>
      </w:tr>
      <w:tr w:rsidR="00894D2B" w:rsidRPr="00042CF0" w:rsidTr="00C73305">
        <w:trPr>
          <w:trHeight w:val="276"/>
        </w:trPr>
        <w:tc>
          <w:tcPr>
            <w:tcW w:w="709" w:type="dxa"/>
            <w:vAlign w:val="center"/>
          </w:tcPr>
          <w:p w:rsidR="00894D2B" w:rsidRPr="00042CF0" w:rsidRDefault="00894D2B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94D2B" w:rsidRPr="00042CF0" w:rsidRDefault="00894D2B" w:rsidP="00C73305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627" w:type="dxa"/>
            <w:vAlign w:val="center"/>
          </w:tcPr>
          <w:p w:rsidR="00894D2B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7" w:type="dxa"/>
            <w:vAlign w:val="center"/>
          </w:tcPr>
          <w:p w:rsidR="00894D2B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7" w:type="dxa"/>
            <w:vAlign w:val="center"/>
          </w:tcPr>
          <w:p w:rsidR="00894D2B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7" w:type="dxa"/>
            <w:vAlign w:val="center"/>
          </w:tcPr>
          <w:p w:rsidR="00894D2B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9D4DD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  <w:vAlign w:val="center"/>
          </w:tcPr>
          <w:p w:rsidR="00894D2B" w:rsidRPr="00042CF0" w:rsidRDefault="009D4DD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94D2B" w:rsidRPr="00042CF0" w:rsidRDefault="009D4DD5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C931CD" w:rsidRPr="00042CF0" w:rsidTr="00C73305">
        <w:trPr>
          <w:trHeight w:val="276"/>
        </w:trPr>
        <w:tc>
          <w:tcPr>
            <w:tcW w:w="709" w:type="dxa"/>
            <w:vAlign w:val="center"/>
          </w:tcPr>
          <w:p w:rsidR="00C931CD" w:rsidRPr="00042CF0" w:rsidRDefault="00C931CD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931CD" w:rsidRPr="00042CF0" w:rsidRDefault="00C931CD" w:rsidP="00C73305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96F1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C931CD" w:rsidRPr="00042CF0" w:rsidTr="00C73305">
        <w:trPr>
          <w:trHeight w:val="276"/>
        </w:trPr>
        <w:tc>
          <w:tcPr>
            <w:tcW w:w="709" w:type="dxa"/>
            <w:vAlign w:val="center"/>
          </w:tcPr>
          <w:p w:rsidR="00C931CD" w:rsidRPr="00042CF0" w:rsidRDefault="00C931CD" w:rsidP="00C73305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931CD" w:rsidRPr="00042CF0" w:rsidRDefault="00C931CD" w:rsidP="00C73305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7" w:type="dxa"/>
            <w:vAlign w:val="center"/>
          </w:tcPr>
          <w:p w:rsidR="00C931CD" w:rsidRPr="00042CF0" w:rsidRDefault="00C931CD" w:rsidP="00C7330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B80589" w:rsidRPr="00042CF0" w:rsidRDefault="00B80589" w:rsidP="00B80589">
      <w:pPr>
        <w:spacing w:line="223" w:lineRule="auto"/>
        <w:rPr>
          <w:sz w:val="20"/>
          <w:szCs w:val="20"/>
          <w:lang w:eastAsia="en-US"/>
        </w:rPr>
      </w:pPr>
    </w:p>
    <w:p w:rsidR="00B80589" w:rsidRPr="00042CF0" w:rsidRDefault="00B80589" w:rsidP="00B80589">
      <w:pPr>
        <w:spacing w:line="223" w:lineRule="auto"/>
        <w:rPr>
          <w:sz w:val="20"/>
          <w:szCs w:val="20"/>
          <w:lang w:eastAsia="en-US"/>
        </w:rPr>
      </w:pPr>
    </w:p>
    <w:p w:rsidR="00B80589" w:rsidRPr="00042CF0" w:rsidRDefault="00B80589" w:rsidP="00B80589">
      <w:pPr>
        <w:widowControl w:val="0"/>
        <w:spacing w:line="223" w:lineRule="auto"/>
        <w:jc w:val="both"/>
      </w:pPr>
      <w:r w:rsidRPr="00042CF0">
        <w:t xml:space="preserve">Претендент                                   _____________ «___» ____________ </w:t>
      </w:r>
      <w:r w:rsidR="00D71EB8">
        <w:t>Л.А. Зюлькина</w:t>
      </w:r>
    </w:p>
    <w:p w:rsidR="00B80589" w:rsidRPr="00042CF0" w:rsidRDefault="00B80589" w:rsidP="00B80589">
      <w:pPr>
        <w:widowControl w:val="0"/>
        <w:spacing w:line="223" w:lineRule="auto"/>
        <w:jc w:val="both"/>
      </w:pPr>
    </w:p>
    <w:p w:rsidR="00B80589" w:rsidRPr="00042CF0" w:rsidRDefault="00B80589" w:rsidP="00D71EB8">
      <w:pPr>
        <w:widowControl w:val="0"/>
        <w:spacing w:line="223" w:lineRule="auto"/>
      </w:pP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B80589" w:rsidRPr="00042CF0" w:rsidRDefault="00B80589" w:rsidP="00B80589"/>
    <w:p w:rsidR="00B80589" w:rsidRPr="00042CF0" w:rsidRDefault="00B80589" w:rsidP="00B80589">
      <w:pPr>
        <w:jc w:val="left"/>
      </w:pPr>
      <w:r w:rsidRPr="00042CF0">
        <w:t xml:space="preserve">Директор </w:t>
      </w:r>
      <w:proofErr w:type="gramStart"/>
      <w:r w:rsidRPr="00042CF0">
        <w:t>Медицинского</w:t>
      </w:r>
      <w:proofErr w:type="gramEnd"/>
      <w:r w:rsidRPr="00042CF0">
        <w:tab/>
        <w:t xml:space="preserve">          _____________ «___» ____________</w:t>
      </w:r>
      <w:proofErr w:type="spellStart"/>
      <w:r w:rsidRPr="00042CF0">
        <w:t>А.Н.Митрошин</w:t>
      </w:r>
      <w:proofErr w:type="spellEnd"/>
      <w:r w:rsidRPr="00042CF0">
        <w:t xml:space="preserve"> </w:t>
      </w:r>
    </w:p>
    <w:p w:rsidR="00B80589" w:rsidRPr="00042CF0" w:rsidRDefault="00B80589" w:rsidP="00B80589">
      <w:pPr>
        <w:jc w:val="left"/>
      </w:pPr>
      <w:r w:rsidRPr="00042CF0">
        <w:t xml:space="preserve">института                      </w:t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B80589" w:rsidRPr="00042CF0" w:rsidRDefault="00B80589" w:rsidP="00B80589"/>
    <w:p w:rsidR="00FD7970" w:rsidRDefault="00FD7970"/>
    <w:sectPr w:rsidR="00FD7970" w:rsidSect="005725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9"/>
    <w:rsid w:val="00102CD6"/>
    <w:rsid w:val="001F4DC8"/>
    <w:rsid w:val="00241395"/>
    <w:rsid w:val="002D52D2"/>
    <w:rsid w:val="004A67C1"/>
    <w:rsid w:val="004D4885"/>
    <w:rsid w:val="007E2439"/>
    <w:rsid w:val="008545C5"/>
    <w:rsid w:val="00894D2B"/>
    <w:rsid w:val="009D4DD5"/>
    <w:rsid w:val="00B80589"/>
    <w:rsid w:val="00B83A27"/>
    <w:rsid w:val="00BD5417"/>
    <w:rsid w:val="00C141A0"/>
    <w:rsid w:val="00C931CD"/>
    <w:rsid w:val="00D71EB8"/>
    <w:rsid w:val="00E12339"/>
    <w:rsid w:val="00E76A64"/>
    <w:rsid w:val="00EE5375"/>
    <w:rsid w:val="00F10930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5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5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4</cp:revision>
  <dcterms:created xsi:type="dcterms:W3CDTF">2023-03-22T07:28:00Z</dcterms:created>
  <dcterms:modified xsi:type="dcterms:W3CDTF">2023-03-22T07:29:00Z</dcterms:modified>
</cp:coreProperties>
</file>